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7237" w14:textId="77777777" w:rsidR="00274119" w:rsidRDefault="00274119">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74119" w14:paraId="376FDCC7" w14:textId="77777777">
        <w:trPr>
          <w:trHeight w:val="318"/>
        </w:trPr>
        <w:tc>
          <w:tcPr>
            <w:tcW w:w="7035" w:type="dxa"/>
            <w:shd w:val="clear" w:color="auto" w:fill="auto"/>
          </w:tcPr>
          <w:p w14:paraId="302F78FB" w14:textId="77777777" w:rsidR="00274119" w:rsidRDefault="00000000">
            <w:pPr>
              <w:pBdr>
                <w:top w:val="nil"/>
                <w:left w:val="nil"/>
                <w:bottom w:val="nil"/>
                <w:right w:val="nil"/>
                <w:between w:val="nil"/>
              </w:pBd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840F639" w14:textId="77777777" w:rsidR="00274119" w:rsidRDefault="00274119">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5F32B5A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68ABECB4" w14:textId="77777777">
        <w:trPr>
          <w:trHeight w:val="468"/>
        </w:trPr>
        <w:tc>
          <w:tcPr>
            <w:tcW w:w="7035" w:type="dxa"/>
            <w:shd w:val="clear" w:color="auto" w:fill="auto"/>
          </w:tcPr>
          <w:p w14:paraId="5975839A" w14:textId="77777777" w:rsidR="00274119" w:rsidRDefault="00000000">
            <w:pPr>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468576" w14:textId="77777777" w:rsidR="00274119" w:rsidRDefault="00274119">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087AC38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26C11144" w14:textId="77777777">
        <w:trPr>
          <w:trHeight w:val="1022"/>
        </w:trPr>
        <w:tc>
          <w:tcPr>
            <w:tcW w:w="7035" w:type="dxa"/>
            <w:shd w:val="clear" w:color="auto" w:fill="auto"/>
          </w:tcPr>
          <w:p w14:paraId="26A4AD5A" w14:textId="77777777" w:rsidR="00274119" w:rsidRDefault="00000000">
            <w:pP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69B281F" w14:textId="77777777" w:rsidR="00274119"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995D880" wp14:editId="649F8B5A">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595ED93E" w14:textId="77777777" w:rsidR="00274119" w:rsidRDefault="00274119">
            <w:pPr>
              <w:tabs>
                <w:tab w:val="center" w:pos="4153"/>
                <w:tab w:val="right" w:pos="8306"/>
              </w:tabs>
              <w:rPr>
                <w:rFonts w:ascii="Times New Roman" w:eastAsia="Times New Roman" w:hAnsi="Times New Roman" w:cs="Times New Roman"/>
                <w:b/>
                <w:sz w:val="28"/>
                <w:szCs w:val="28"/>
              </w:rPr>
            </w:pPr>
          </w:p>
        </w:tc>
      </w:tr>
    </w:tbl>
    <w:p w14:paraId="57C02D33" w14:textId="77777777" w:rsidR="00274119"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274119" w14:paraId="3CC0AD5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0292F305" w14:textId="7BF91387" w:rsidR="00274119"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Course</w:t>
            </w:r>
            <w:r w:rsidR="00E1000A">
              <w:rPr>
                <w:rFonts w:ascii="Traditional Arabic" w:eastAsia="Traditional Arabic" w:hAnsi="Traditional Arabic" w:cs="Traditional Arabic"/>
                <w:b/>
                <w:sz w:val="28"/>
                <w:szCs w:val="28"/>
              </w:rPr>
              <w:t xml:space="preserve"> Description</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5A81B319" w14:textId="77777777" w:rsidR="00274119"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Administrative and office applications in the field of business using Excel</w:t>
            </w:r>
          </w:p>
        </w:tc>
      </w:tr>
    </w:tbl>
    <w:p w14:paraId="46C69243" w14:textId="77777777" w:rsidR="00274119" w:rsidRDefault="00274119">
      <w:pPr>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274119" w14:paraId="6F31CBF0"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4AE5DBE5" w14:textId="77777777" w:rsidR="00274119" w:rsidRDefault="00000000" w:rsidP="00E1000A">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646997AB" w14:textId="77777777" w:rsidR="00274119" w:rsidRDefault="00274119">
      <w:pPr>
        <w:jc w:val="center"/>
        <w:rPr>
          <w:rFonts w:ascii="Traditional Arabic" w:eastAsia="Traditional Arabic" w:hAnsi="Traditional Arabic" w:cs="Traditional Arabic"/>
          <w:b/>
          <w:color w:val="000000"/>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274119" w14:paraId="6737D540" w14:textId="77777777">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611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455DE17" w14:textId="77777777" w:rsidR="00274119" w:rsidRDefault="00000000">
            <w:pP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14:paraId="0D35E250" w14:textId="77777777" w:rsidR="00274119"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7B1E844" wp14:editId="5F285A1C">
                  <wp:simplePos x="0" y="0"/>
                  <wp:positionH relativeFrom="column">
                    <wp:posOffset>144145</wp:posOffset>
                  </wp:positionH>
                  <wp:positionV relativeFrom="paragraph">
                    <wp:posOffset>-50164</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274119" w14:paraId="2FDECD4B" w14:textId="77777777">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EF4F"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9B96" w14:textId="77777777"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Business Administration</w:t>
            </w:r>
          </w:p>
        </w:tc>
      </w:tr>
      <w:tr w:rsidR="00274119" w14:paraId="7565AFB2"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67D35"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E0E42" w14:textId="6BA9A805" w:rsidR="00274119" w:rsidRPr="00972AA0" w:rsidRDefault="00972AA0" w:rsidP="00E1000A">
            <w:pPr>
              <w:jc w:val="right"/>
              <w:rPr>
                <w:rFonts w:ascii="Traditional Arabic" w:eastAsia="Traditional Arabic" w:hAnsi="Traditional Arabic" w:cs="Traditional Arabic"/>
                <w:bCs/>
                <w:sz w:val="28"/>
                <w:szCs w:val="28"/>
                <w:lang w:val="en-US"/>
              </w:rPr>
            </w:pPr>
            <w:r>
              <w:rPr>
                <w:rFonts w:ascii="Traditional Arabic" w:eastAsia="Traditional Arabic" w:hAnsi="Traditional Arabic" w:cs="Traditional Arabic"/>
                <w:bCs/>
                <w:sz w:val="28"/>
                <w:szCs w:val="28"/>
                <w:lang w:val="en-US"/>
              </w:rPr>
              <w:t>Project Management Applications BA326</w:t>
            </w:r>
          </w:p>
        </w:tc>
      </w:tr>
      <w:tr w:rsidR="00274119" w14:paraId="5A39A4F3" w14:textId="77777777">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248EE"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4C9AC" w14:textId="35197014"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Asst. Lecturer Anees Basil Abdulkareem</w:t>
            </w:r>
          </w:p>
        </w:tc>
      </w:tr>
      <w:tr w:rsidR="00274119" w14:paraId="3961BD35" w14:textId="77777777">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9D378"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29098" w14:textId="589E45E0"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Attendance</w:t>
            </w:r>
          </w:p>
        </w:tc>
      </w:tr>
      <w:tr w:rsidR="00274119" w14:paraId="727EDCA7"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4779D"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DA850" w14:textId="5E0390F2" w:rsidR="00274119" w:rsidRDefault="00F667A5"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Second</w:t>
            </w:r>
            <w:r w:rsidR="00000000">
              <w:rPr>
                <w:rFonts w:ascii="Traditional Arabic" w:eastAsia="Traditional Arabic" w:hAnsi="Traditional Arabic" w:cs="Traditional Arabic"/>
                <w:color w:val="000000"/>
                <w:sz w:val="28"/>
                <w:szCs w:val="28"/>
              </w:rPr>
              <w:t xml:space="preserve"> Semester - Stage (  </w:t>
            </w:r>
            <w:r w:rsidR="00972AA0">
              <w:rPr>
                <w:rFonts w:ascii="Traditional Arabic" w:eastAsia="Traditional Arabic" w:hAnsi="Traditional Arabic" w:cs="Traditional Arabic"/>
                <w:color w:val="FF0000"/>
                <w:sz w:val="28"/>
                <w:szCs w:val="28"/>
              </w:rPr>
              <w:t>3</w:t>
            </w:r>
            <w:r w:rsidR="00000000">
              <w:rPr>
                <w:rFonts w:ascii="Traditional Arabic" w:eastAsia="Traditional Arabic" w:hAnsi="Traditional Arabic" w:cs="Traditional Arabic"/>
                <w:color w:val="FF0000"/>
                <w:sz w:val="28"/>
                <w:szCs w:val="28"/>
              </w:rPr>
              <w:t xml:space="preserve"> </w:t>
            </w:r>
            <w:r w:rsidR="00000000">
              <w:rPr>
                <w:rFonts w:ascii="Traditional Arabic" w:eastAsia="Traditional Arabic" w:hAnsi="Traditional Arabic" w:cs="Traditional Arabic"/>
                <w:color w:val="000000"/>
                <w:sz w:val="28"/>
                <w:szCs w:val="28"/>
              </w:rPr>
              <w:t xml:space="preserve"> )</w:t>
            </w:r>
          </w:p>
        </w:tc>
      </w:tr>
      <w:tr w:rsidR="00274119" w14:paraId="5A3FA807" w14:textId="77777777">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D97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AB286"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274119" w14:paraId="64E6F82B" w14:textId="77777777">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DFD37"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81DAB" w14:textId="30D381C7" w:rsidR="00274119" w:rsidRDefault="00E1000A">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24/11/2023</w:t>
            </w:r>
          </w:p>
        </w:tc>
      </w:tr>
    </w:tbl>
    <w:p w14:paraId="1853EDC5" w14:textId="77777777" w:rsidR="00274119" w:rsidRDefault="00274119">
      <w:pPr>
        <w:rPr>
          <w:rFonts w:ascii="Traditional Arabic" w:eastAsia="Traditional Arabic" w:hAnsi="Traditional Arabic" w:cs="Traditional Arabic"/>
          <w:b/>
          <w:sz w:val="32"/>
          <w:szCs w:val="32"/>
        </w:rPr>
      </w:pPr>
    </w:p>
    <w:p w14:paraId="66D55D34"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D14B839"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8E67" w14:textId="507B45CC"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w:t>
            </w:r>
            <w:r w:rsidR="00972AA0">
              <w:rPr>
                <w:rFonts w:ascii="Traditional Arabic" w:eastAsia="Traditional Arabic" w:hAnsi="Traditional Arabic" w:cs="Traditional Arabic"/>
                <w:b/>
                <w:sz w:val="28"/>
                <w:szCs w:val="28"/>
              </w:rPr>
              <w:t>Project</w:t>
            </w:r>
            <w:r>
              <w:rPr>
                <w:rFonts w:ascii="Traditional Arabic" w:eastAsia="Traditional Arabic" w:hAnsi="Traditional Arabic" w:cs="Traditional Arabic"/>
                <w:b/>
                <w:sz w:val="28"/>
                <w:szCs w:val="28"/>
              </w:rPr>
              <w:t>)</w:t>
            </w:r>
          </w:p>
        </w:tc>
      </w:tr>
      <w:tr w:rsidR="00274119" w14:paraId="12FC10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C1C08" w14:textId="22CC1A5F"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w:t>
            </w:r>
            <w:r w:rsidR="00E1000A">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 xml:space="preserve">Teaching students how </w:t>
            </w:r>
            <w:r w:rsidR="00972AA0">
              <w:rPr>
                <w:rFonts w:ascii="Traditional Arabic" w:eastAsia="Traditional Arabic" w:hAnsi="Traditional Arabic" w:cs="Traditional Arabic"/>
                <w:b/>
                <w:sz w:val="28"/>
                <w:szCs w:val="28"/>
              </w:rPr>
              <w:t>use microsoft project</w:t>
            </w:r>
          </w:p>
        </w:tc>
      </w:tr>
      <w:tr w:rsidR="00274119" w14:paraId="101BD25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7EE3F" w14:textId="4F35CB66"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Providing graduates with the necessary knowledge on </w:t>
            </w:r>
            <w:r w:rsidR="00972AA0">
              <w:rPr>
                <w:rFonts w:ascii="Traditional Arabic" w:eastAsia="Traditional Arabic" w:hAnsi="Traditional Arabic" w:cs="Traditional Arabic"/>
                <w:b/>
                <w:sz w:val="28"/>
                <w:szCs w:val="28"/>
              </w:rPr>
              <w:t>project management applications</w:t>
            </w:r>
          </w:p>
        </w:tc>
      </w:tr>
      <w:tr w:rsidR="00274119" w14:paraId="205724F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F301" w14:textId="620CE2AB"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Improving the administrative skills in the field of  </w:t>
            </w:r>
            <w:r w:rsidR="00972AA0">
              <w:rPr>
                <w:rFonts w:ascii="Traditional Arabic" w:eastAsia="Traditional Arabic" w:hAnsi="Traditional Arabic" w:cs="Traditional Arabic"/>
                <w:b/>
                <w:sz w:val="28"/>
                <w:szCs w:val="28"/>
              </w:rPr>
              <w:t>project management</w:t>
            </w:r>
          </w:p>
        </w:tc>
      </w:tr>
      <w:tr w:rsidR="00274119" w14:paraId="7205D0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1C2A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309AE499" w14:textId="5E642174" w:rsidR="00274119" w:rsidRDefault="00274119">
      <w:pPr>
        <w:spacing w:before="240" w:after="240"/>
        <w:rPr>
          <w:rFonts w:ascii="Traditional Arabic" w:eastAsia="Traditional Arabic" w:hAnsi="Traditional Arabic" w:cs="Traditional Arabic"/>
          <w:b/>
          <w:sz w:val="28"/>
          <w:szCs w:val="28"/>
        </w:rPr>
      </w:pPr>
    </w:p>
    <w:p w14:paraId="41407FC6"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62729FA0"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EE109E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AF04" w14:textId="25B11301"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knowledge </w:t>
            </w:r>
            <w:r w:rsidR="00972AA0">
              <w:rPr>
                <w:rFonts w:ascii="Traditional Arabic" w:eastAsia="Traditional Arabic" w:hAnsi="Traditional Arabic" w:cs="Traditional Arabic"/>
                <w:b/>
                <w:sz w:val="28"/>
                <w:szCs w:val="28"/>
              </w:rPr>
              <w:t>about project management</w:t>
            </w:r>
          </w:p>
        </w:tc>
      </w:tr>
      <w:tr w:rsidR="00274119" w14:paraId="6C50B7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536B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Acquainting students with how to promote their personal knowledge.</w:t>
            </w:r>
          </w:p>
        </w:tc>
      </w:tr>
      <w:tr w:rsidR="00274119" w14:paraId="5127D49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2BC89" w14:textId="7A59761A"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Helping students to acquire knowledge in </w:t>
            </w:r>
            <w:r w:rsidR="00972AA0">
              <w:rPr>
                <w:rFonts w:ascii="Traditional Arabic" w:eastAsia="Traditional Arabic" w:hAnsi="Traditional Arabic" w:cs="Traditional Arabic"/>
                <w:b/>
                <w:sz w:val="28"/>
                <w:szCs w:val="28"/>
              </w:rPr>
              <w:t>microsoft project</w:t>
            </w:r>
          </w:p>
        </w:tc>
      </w:tr>
      <w:tr w:rsidR="00274119" w14:paraId="6B95FF5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2C82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274119" w14:paraId="7414A4D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2D2FA" w14:textId="6197BB60"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e. Enabling students to invest their scientific abilities in their working place in the scope of  </w:t>
            </w:r>
            <w:r w:rsidR="00972AA0">
              <w:rPr>
                <w:rFonts w:ascii="Traditional Arabic" w:eastAsia="Traditional Arabic" w:hAnsi="Traditional Arabic" w:cs="Traditional Arabic"/>
                <w:b/>
                <w:sz w:val="28"/>
                <w:szCs w:val="28"/>
              </w:rPr>
              <w:t>microsoft project</w:t>
            </w:r>
          </w:p>
        </w:tc>
      </w:tr>
      <w:tr w:rsidR="00274119" w14:paraId="76B2E1A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058D" w14:textId="06E2EA25"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w:t>
            </w:r>
            <w:r w:rsidR="00972AA0">
              <w:rPr>
                <w:rFonts w:ascii="Traditional Arabic" w:eastAsia="Traditional Arabic" w:hAnsi="Traditional Arabic" w:cs="Traditional Arabic"/>
                <w:b/>
                <w:sz w:val="28"/>
                <w:szCs w:val="28"/>
              </w:rPr>
              <w:t xml:space="preserve"> use project</w:t>
            </w:r>
          </w:p>
        </w:tc>
      </w:tr>
    </w:tbl>
    <w:p w14:paraId="760A4975" w14:textId="77777777" w:rsidR="00E1000A"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2805B619" w14:textId="124ED9E8"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53E675D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B20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274119" w14:paraId="5202B0E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855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274119" w14:paraId="3432F0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95446" w14:textId="0FE7FC28"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Skills Related to </w:t>
            </w:r>
            <w:r w:rsidR="00972AA0">
              <w:rPr>
                <w:rFonts w:ascii="Traditional Arabic" w:eastAsia="Traditional Arabic" w:hAnsi="Traditional Arabic" w:cs="Traditional Arabic"/>
                <w:b/>
                <w:sz w:val="28"/>
                <w:szCs w:val="28"/>
              </w:rPr>
              <w:t>project management</w:t>
            </w:r>
          </w:p>
        </w:tc>
      </w:tr>
    </w:tbl>
    <w:p w14:paraId="214BB2A0"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27B7556" w14:textId="77777777" w:rsidR="00972AA0" w:rsidRDefault="00972AA0" w:rsidP="00972AA0">
      <w:pPr>
        <w:bidi w:val="0"/>
        <w:spacing w:before="240" w:after="240"/>
        <w:jc w:val="both"/>
        <w:rPr>
          <w:rFonts w:ascii="Traditional Arabic" w:eastAsia="Traditional Arabic" w:hAnsi="Traditional Arabic" w:cs="Traditional Arabic"/>
          <w:b/>
          <w:sz w:val="28"/>
          <w:szCs w:val="28"/>
        </w:rPr>
      </w:pPr>
    </w:p>
    <w:p w14:paraId="549A2D69" w14:textId="77777777" w:rsidR="00972AA0" w:rsidRDefault="00972AA0" w:rsidP="00972AA0">
      <w:pPr>
        <w:bidi w:val="0"/>
        <w:spacing w:before="240" w:after="240"/>
        <w:jc w:val="both"/>
        <w:rPr>
          <w:rFonts w:ascii="Traditional Arabic" w:eastAsia="Traditional Arabic" w:hAnsi="Traditional Arabic" w:cs="Traditional Arabic"/>
          <w:b/>
          <w:sz w:val="28"/>
          <w:szCs w:val="28"/>
        </w:rPr>
      </w:pPr>
    </w:p>
    <w:p w14:paraId="05AE4E96" w14:textId="77777777" w:rsidR="00972AA0" w:rsidRDefault="00972AA0" w:rsidP="00972AA0">
      <w:pPr>
        <w:bidi w:val="0"/>
        <w:spacing w:before="240" w:after="240"/>
        <w:jc w:val="both"/>
        <w:rPr>
          <w:rFonts w:ascii="Traditional Arabic" w:eastAsia="Traditional Arabic" w:hAnsi="Traditional Arabic" w:cs="Traditional Arabic"/>
          <w:b/>
          <w:sz w:val="28"/>
          <w:szCs w:val="28"/>
        </w:rPr>
      </w:pPr>
    </w:p>
    <w:p w14:paraId="05D6A141" w14:textId="77777777" w:rsidR="00972AA0" w:rsidRDefault="00972AA0" w:rsidP="00972AA0">
      <w:pPr>
        <w:bidi w:val="0"/>
        <w:spacing w:before="240" w:after="240"/>
        <w:jc w:val="both"/>
        <w:rPr>
          <w:rFonts w:ascii="Traditional Arabic" w:eastAsia="Traditional Arabic" w:hAnsi="Traditional Arabic" w:cs="Traditional Arabic"/>
          <w:b/>
          <w:sz w:val="28"/>
          <w:szCs w:val="28"/>
        </w:rPr>
      </w:pPr>
    </w:p>
    <w:p w14:paraId="70105DA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583880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6562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274119" w14:paraId="685558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581E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274119" w14:paraId="17CC5A2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A23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274119" w14:paraId="7D3F420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BDCB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7ED5EA4D"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F8A764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15EED1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11D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practical side</w:t>
            </w:r>
          </w:p>
        </w:tc>
      </w:tr>
      <w:tr w:rsidR="00274119" w14:paraId="2513EC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9EF0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274119" w14:paraId="3CFC35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F9D8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274119" w14:paraId="254634D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9559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0AE4ACC7" w14:textId="52390BEA"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DDED45D" w14:textId="6FAFAF00"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67AF35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5F7A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274119" w14:paraId="4B4267F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5845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274119" w14:paraId="4525621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AC28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Compliance with the University Instructions and the Ministry Regulations.</w:t>
            </w:r>
          </w:p>
        </w:tc>
      </w:tr>
      <w:tr w:rsidR="00274119" w14:paraId="46F13BB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531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F8C3CC3"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97C1887" w14:textId="77777777" w:rsidR="00E1000A" w:rsidRDefault="00E1000A" w:rsidP="00E1000A">
      <w:pPr>
        <w:bidi w:val="0"/>
        <w:spacing w:before="240" w:after="240"/>
        <w:jc w:val="both"/>
        <w:rPr>
          <w:rFonts w:ascii="Traditional Arabic" w:eastAsia="Traditional Arabic" w:hAnsi="Traditional Arabic" w:cs="Traditional Arabic"/>
          <w:b/>
          <w:sz w:val="28"/>
          <w:szCs w:val="28"/>
        </w:rPr>
      </w:pPr>
    </w:p>
    <w:p w14:paraId="3203CC8C"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4186BFF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EA2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274119" w14:paraId="3CC9857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EB3E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274119" w14:paraId="31E981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A4B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274119" w14:paraId="1B0964C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7AC4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274119" w14:paraId="175EA6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C149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252EADB9"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ACB539F"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99A65F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C43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274119" w14:paraId="7F8E16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595BB"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274119" w14:paraId="7749A31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6989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Special marks for class activities.</w:t>
            </w:r>
          </w:p>
        </w:tc>
      </w:tr>
      <w:tr w:rsidR="00274119" w14:paraId="5903360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18975"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6B3C934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DEB7B8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AE399B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F282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3D00C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DA50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(Excel)</w:t>
            </w:r>
          </w:p>
        </w:tc>
      </w:tr>
      <w:tr w:rsidR="00274119" w14:paraId="459D5FF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ABC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274119" w14:paraId="76879F6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6682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bl>
    <w:p w14:paraId="4BCD9E08" w14:textId="4264414C"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A348242"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274119" w14:paraId="27D35B28" w14:textId="77777777" w:rsidTr="00D55C36">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E04A"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2A4735"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A8B4D"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BEFB04"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08D75"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FCCDF"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74119" w14:paraId="519DD2CE"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E6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0B1A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1FEA0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0610694" w14:textId="733FFD35" w:rsidR="00274119" w:rsidRDefault="00972AA0" w:rsidP="00E1000A">
            <w:pPr>
              <w:bidi w:val="0"/>
              <w:rPr>
                <w:sz w:val="28"/>
                <w:szCs w:val="28"/>
              </w:rPr>
            </w:pPr>
            <w:r>
              <w:rPr>
                <w:sz w:val="28"/>
                <w:szCs w:val="28"/>
              </w:rPr>
              <w:t>User Interface</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623B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ED44BE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17036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8EF7F2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16EE5E2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1F5AD6C"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D193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ADB19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F82E0C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AF6BE04" w14:textId="6494B9B6" w:rsidR="00274119" w:rsidRDefault="00972AA0" w:rsidP="00E1000A">
            <w:pPr>
              <w:bidi w:val="0"/>
              <w:rPr>
                <w:sz w:val="28"/>
                <w:szCs w:val="28"/>
              </w:rPr>
            </w:pPr>
            <w:r>
              <w:rPr>
                <w:sz w:val="28"/>
                <w:szCs w:val="28"/>
              </w:rPr>
              <w:t>Creating and saving a project in a template</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453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05126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42BC9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EE31A7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97AAAC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35AE060"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AACA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98E4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1583FC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19295B2" w14:textId="7468CC38" w:rsidR="00274119" w:rsidRDefault="00972AA0" w:rsidP="00E1000A">
            <w:pPr>
              <w:bidi w:val="0"/>
              <w:rPr>
                <w:sz w:val="28"/>
                <w:szCs w:val="28"/>
              </w:rPr>
            </w:pPr>
            <w:r>
              <w:rPr>
                <w:sz w:val="28"/>
                <w:szCs w:val="28"/>
              </w:rPr>
              <w:t>Closing and opening saved projects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5AB8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6130A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388A4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C1234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463F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4D4F645D"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EBC3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D6633E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4E24D8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8C4509D" w14:textId="34DE4925" w:rsidR="00274119" w:rsidRDefault="000361D3" w:rsidP="00E1000A">
            <w:pPr>
              <w:bidi w:val="0"/>
              <w:rPr>
                <w:sz w:val="28"/>
                <w:szCs w:val="28"/>
              </w:rPr>
            </w:pPr>
            <w:r>
              <w:rPr>
                <w:sz w:val="28"/>
                <w:szCs w:val="28"/>
              </w:rPr>
              <w:t>Project information</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56F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A1758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325B0E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8005BF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0D6037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190EB22"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A1AD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974F99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797A19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01819" w14:textId="3D0DD835" w:rsidR="00274119" w:rsidRDefault="00D55C36" w:rsidP="00E1000A">
            <w:pPr>
              <w:bidi w:val="0"/>
              <w:rPr>
                <w:sz w:val="28"/>
                <w:szCs w:val="28"/>
              </w:rPr>
            </w:pPr>
            <w:r>
              <w:rPr>
                <w:sz w:val="28"/>
                <w:szCs w:val="28"/>
              </w:rPr>
              <w:t>Project calendar setup</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9278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A7F86C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962FE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15CB404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DEFA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265B51C7"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95A0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91FC73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32A487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A117C" w14:textId="38235538" w:rsidR="00D55C36" w:rsidRDefault="00D55C36" w:rsidP="00D55C36">
            <w:pPr>
              <w:bidi w:val="0"/>
              <w:rPr>
                <w:sz w:val="28"/>
                <w:szCs w:val="28"/>
              </w:rPr>
            </w:pPr>
            <w:r>
              <w:rPr>
                <w:sz w:val="28"/>
                <w:szCs w:val="28"/>
              </w:rPr>
              <w:t>Saving the project and creating a task menu</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D943E"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5CF253"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9C9584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4BAA5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7DD3186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5EDCFCFF"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D019B"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31367A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A7B80E6"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F0CE998" w14:textId="3E8910CC" w:rsidR="00D55C36" w:rsidRDefault="00D55C36" w:rsidP="00D55C36">
            <w:pPr>
              <w:bidi w:val="0"/>
              <w:rPr>
                <w:sz w:val="28"/>
                <w:szCs w:val="28"/>
              </w:rPr>
            </w:pPr>
            <w:r>
              <w:rPr>
                <w:sz w:val="28"/>
                <w:szCs w:val="28"/>
              </w:rPr>
              <w:t>Splitting tasks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A579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3AF20DC"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8C6C1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61AA158"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6AC664A"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08ED37F2"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B3DA"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1A9DA5"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A1E888D"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7069593E" w14:textId="2B563894" w:rsidR="00D55C36" w:rsidRDefault="00D55C36" w:rsidP="00D55C36">
            <w:pPr>
              <w:bidi w:val="0"/>
              <w:rPr>
                <w:sz w:val="28"/>
                <w:szCs w:val="28"/>
              </w:rPr>
            </w:pPr>
            <w:r>
              <w:rPr>
                <w:sz w:val="28"/>
                <w:szCs w:val="28"/>
              </w:rPr>
              <w:t>Creating relationships between tasks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9F6E"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9DF4D6"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C6803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4131D35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F847E4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500C9153"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803B4"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002BA2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3AB3E2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B7B7664" w14:textId="25C550C5" w:rsidR="00D55C36" w:rsidRDefault="00D55C36" w:rsidP="00D55C36">
            <w:pPr>
              <w:bidi w:val="0"/>
              <w:rPr>
                <w:sz w:val="28"/>
                <w:szCs w:val="28"/>
              </w:rPr>
            </w:pPr>
            <w:r>
              <w:rPr>
                <w:sz w:val="28"/>
                <w:szCs w:val="28"/>
              </w:rPr>
              <w:t>Notes and combining files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9C493"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C772AF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B857B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508F4DA"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3A5F09D"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2F836CC0"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FF246"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36E281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404F13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CA5C1CA" w14:textId="1DB86897" w:rsidR="00D55C36" w:rsidRDefault="00D55C36" w:rsidP="00D55C36">
            <w:pPr>
              <w:bidi w:val="0"/>
              <w:rPr>
                <w:sz w:val="28"/>
                <w:szCs w:val="28"/>
              </w:rPr>
            </w:pPr>
            <w:r>
              <w:rPr>
                <w:sz w:val="28"/>
                <w:szCs w:val="28"/>
              </w:rPr>
              <w:t>Creating resources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825D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99FAF0C"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0B3D5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03C4415"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30CDCE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67BEA2C0"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FCBA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D63BD14"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65956B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6C60C25C" w14:textId="46912639" w:rsidR="00D55C36" w:rsidRDefault="00D55C36" w:rsidP="00D55C36">
            <w:pPr>
              <w:bidi w:val="0"/>
              <w:rPr>
                <w:sz w:val="28"/>
                <w:szCs w:val="28"/>
              </w:rPr>
            </w:pPr>
            <w:r>
              <w:rPr>
                <w:sz w:val="28"/>
                <w:szCs w:val="28"/>
              </w:rPr>
              <w:t>Exam</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246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3978E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DDF08D5"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062BCF5"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06F7B3F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7684576A"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76922B"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D23D1C"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7F2B9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FB7560E" w14:textId="4974297B" w:rsidR="00D55C36" w:rsidRDefault="00D55C36" w:rsidP="00D55C36">
            <w:pPr>
              <w:bidi w:val="0"/>
              <w:rPr>
                <w:sz w:val="28"/>
                <w:szCs w:val="28"/>
              </w:rPr>
            </w:pPr>
            <w:r>
              <w:rPr>
                <w:sz w:val="28"/>
                <w:szCs w:val="28"/>
              </w:rPr>
              <w:t>Changing cost and consistent cost</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D450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5FD231C"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38CAA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C34E9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6BAA1213"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695F4A21"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A68BB"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30A513"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339AD4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06B89146" w14:textId="608D8CFF" w:rsidR="00D55C36" w:rsidRDefault="00D55C36" w:rsidP="00D55C36">
            <w:pPr>
              <w:bidi w:val="0"/>
              <w:rPr>
                <w:sz w:val="28"/>
                <w:szCs w:val="28"/>
              </w:rPr>
            </w:pPr>
            <w:r>
              <w:rPr>
                <w:sz w:val="28"/>
                <w:szCs w:val="28"/>
              </w:rPr>
              <w:t>Crucial tasks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EB3D"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B287EF"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15B091"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523953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12090C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27E9EA2D"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BCF66"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54035BF"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B5ADB5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79D9B95" w14:textId="527AE723" w:rsidR="00D55C36" w:rsidRDefault="00D55C36" w:rsidP="00D55C36">
            <w:pPr>
              <w:bidi w:val="0"/>
              <w:rPr>
                <w:sz w:val="28"/>
                <w:szCs w:val="28"/>
              </w:rPr>
            </w:pPr>
            <w:r>
              <w:rPr>
                <w:sz w:val="28"/>
                <w:szCs w:val="28"/>
              </w:rPr>
              <w:t>Print settings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66A1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800A85B"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C478726"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F187959"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8F41C2E"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D55C36" w14:paraId="7F88870A" w14:textId="77777777" w:rsidTr="00D55C36">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9958A"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7ABD2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AB66757"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7520C" w14:textId="0562FDDB" w:rsidR="00D55C36" w:rsidRDefault="00D55C36" w:rsidP="00D55C36">
            <w:pPr>
              <w:bidi w:val="0"/>
              <w:rPr>
                <w:sz w:val="28"/>
                <w:szCs w:val="28"/>
              </w:rPr>
            </w:pPr>
            <w:r>
              <w:rPr>
                <w:sz w:val="28"/>
                <w:szCs w:val="28"/>
              </w:rPr>
              <w:t>Exam</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336E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E5D2922"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6FFF490"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145611C8"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4F4D47D" w14:textId="77777777" w:rsidR="00D55C36" w:rsidRDefault="00D55C36" w:rsidP="00D55C36">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bl>
    <w:p w14:paraId="33B17D59"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317A331" w14:textId="77777777" w:rsidR="00274119" w:rsidRDefault="00274119">
      <w:pPr>
        <w:spacing w:before="240" w:after="240"/>
        <w:rPr>
          <w:rFonts w:ascii="Traditional Arabic" w:eastAsia="Traditional Arabic" w:hAnsi="Traditional Arabic" w:cs="Traditional Arabic"/>
          <w:b/>
          <w:sz w:val="28"/>
          <w:szCs w:val="28"/>
        </w:rPr>
      </w:pPr>
    </w:p>
    <w:p w14:paraId="6CDC7154"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274119" w14:paraId="04450817"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9E5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AA4E7" w14:textId="24C1D96E" w:rsidR="00274119" w:rsidRDefault="00274119" w:rsidP="00E1000A">
            <w:pPr>
              <w:bidi w:val="0"/>
              <w:spacing w:before="240" w:line="276" w:lineRule="auto"/>
              <w:rPr>
                <w:rFonts w:ascii="Traditional Arabic" w:eastAsia="Traditional Arabic" w:hAnsi="Traditional Arabic" w:cs="Traditional Arabic"/>
                <w:b/>
                <w:sz w:val="28"/>
                <w:szCs w:val="28"/>
              </w:rPr>
            </w:pPr>
          </w:p>
        </w:tc>
      </w:tr>
      <w:tr w:rsidR="00E1000A" w14:paraId="0400AC75" w14:textId="77777777" w:rsidTr="00642394">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097C"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FCBD8E" w14:textId="0868262F" w:rsidR="00E1000A" w:rsidRDefault="00E1000A" w:rsidP="00E1000A">
            <w:pPr>
              <w:autoSpaceDE w:val="0"/>
              <w:autoSpaceDN w:val="0"/>
              <w:bidi w:val="0"/>
              <w:adjustRightInd w:val="0"/>
              <w:rPr>
                <w:rFonts w:ascii="Traditional Arabic" w:eastAsia="Traditional Arabic" w:hAnsi="Traditional Arabic" w:cs="Traditional Arabic"/>
                <w:b/>
                <w:sz w:val="28"/>
                <w:szCs w:val="28"/>
              </w:rPr>
            </w:pPr>
          </w:p>
        </w:tc>
      </w:tr>
      <w:tr w:rsidR="00E1000A" w14:paraId="54F0069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BD0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6A33813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p>
        </w:tc>
      </w:tr>
      <w:tr w:rsidR="00E1000A" w14:paraId="6A941F1B"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3AE917"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Electronic references, internet websites,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4A0CDD57" w14:textId="200B9EBB" w:rsidR="00E1000A" w:rsidRDefault="00E1000A" w:rsidP="00E1000A">
            <w:pPr>
              <w:bidi w:val="0"/>
              <w:spacing w:before="240" w:line="276" w:lineRule="auto"/>
              <w:rPr>
                <w:rFonts w:ascii="Traditional Arabic" w:eastAsia="Traditional Arabic" w:hAnsi="Traditional Arabic" w:cs="Traditional Arabic"/>
                <w:b/>
                <w:sz w:val="22"/>
                <w:szCs w:val="22"/>
              </w:rPr>
            </w:pPr>
          </w:p>
        </w:tc>
      </w:tr>
    </w:tbl>
    <w:p w14:paraId="4F7A3A1B"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72DA243" w14:textId="77777777" w:rsidR="00930EC8" w:rsidRDefault="00930EC8">
      <w:pPr>
        <w:spacing w:before="240" w:after="240"/>
        <w:rPr>
          <w:rFonts w:ascii="Traditional Arabic" w:eastAsia="Traditional Arabic" w:hAnsi="Traditional Arabic" w:cs="Traditional Arabic"/>
          <w:b/>
          <w:sz w:val="28"/>
          <w:szCs w:val="28"/>
        </w:rPr>
      </w:pPr>
    </w:p>
    <w:p w14:paraId="1F13FBD9"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1C98B61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165BC"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274119" w14:paraId="533463E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4D33" w14:textId="3A95E0ED"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Be informed of the experiences of other countries in the field of  </w:t>
            </w:r>
            <w:r w:rsidR="00D55C36">
              <w:rPr>
                <w:rFonts w:ascii="Traditional Arabic" w:eastAsia="Traditional Arabic" w:hAnsi="Traditional Arabic" w:cs="Traditional Arabic"/>
                <w:b/>
                <w:sz w:val="28"/>
                <w:szCs w:val="28"/>
              </w:rPr>
              <w:t xml:space="preserve">project </w:t>
            </w:r>
            <w:r w:rsidR="001F47B3">
              <w:rPr>
                <w:rFonts w:ascii="Traditional Arabic" w:eastAsia="Traditional Arabic" w:hAnsi="Traditional Arabic" w:cs="Traditional Arabic"/>
                <w:b/>
                <w:sz w:val="28"/>
                <w:szCs w:val="28"/>
              </w:rPr>
              <w:t>management</w:t>
            </w:r>
          </w:p>
        </w:tc>
      </w:tr>
      <w:tr w:rsidR="00274119" w14:paraId="4BC5201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8C473" w14:textId="4E8401AD"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Be informed of research work published in national and international journals in the field of Principles of  </w:t>
            </w:r>
            <w:r w:rsidR="00D55C36">
              <w:rPr>
                <w:rFonts w:ascii="Traditional Arabic" w:eastAsia="Traditional Arabic" w:hAnsi="Traditional Arabic" w:cs="Traditional Arabic"/>
                <w:b/>
                <w:sz w:val="28"/>
                <w:szCs w:val="28"/>
              </w:rPr>
              <w:t>project management</w:t>
            </w:r>
          </w:p>
        </w:tc>
      </w:tr>
    </w:tbl>
    <w:p w14:paraId="646D8BB7" w14:textId="77777777" w:rsidR="00274119" w:rsidRDefault="00274119">
      <w:pPr>
        <w:rPr>
          <w:rFonts w:ascii="Traditional Arabic" w:eastAsia="Traditional Arabic" w:hAnsi="Traditional Arabic" w:cs="Traditional Arabic"/>
          <w:b/>
          <w:sz w:val="32"/>
          <w:szCs w:val="32"/>
        </w:rPr>
      </w:pPr>
    </w:p>
    <w:sectPr w:rsidR="00274119">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FF24" w14:textId="77777777" w:rsidR="001341CC" w:rsidRDefault="001341CC">
      <w:r>
        <w:separator/>
      </w:r>
    </w:p>
  </w:endnote>
  <w:endnote w:type="continuationSeparator" w:id="0">
    <w:p w14:paraId="75C3B253" w14:textId="77777777" w:rsidR="001341CC" w:rsidRDefault="0013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C3E0" w14:textId="77777777" w:rsidR="0027411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1000A">
      <w:rPr>
        <w:noProof/>
        <w:color w:val="000000"/>
        <w:rtl/>
      </w:rPr>
      <w:t>1</w:t>
    </w:r>
    <w:r>
      <w:rPr>
        <w:color w:val="000000"/>
      </w:rPr>
      <w:fldChar w:fldCharType="end"/>
    </w:r>
  </w:p>
  <w:p w14:paraId="35E95985" w14:textId="77777777" w:rsidR="00274119" w:rsidRDefault="0027411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2AF7" w14:textId="77777777" w:rsidR="001341CC" w:rsidRDefault="001341CC">
      <w:r>
        <w:separator/>
      </w:r>
    </w:p>
  </w:footnote>
  <w:footnote w:type="continuationSeparator" w:id="0">
    <w:p w14:paraId="434AD9DA" w14:textId="77777777" w:rsidR="001341CC" w:rsidRDefault="0013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9E5B" w14:textId="77777777" w:rsidR="00274119" w:rsidRDefault="0027411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0361D3"/>
    <w:rsid w:val="001341CC"/>
    <w:rsid w:val="001F47B3"/>
    <w:rsid w:val="00242C74"/>
    <w:rsid w:val="00274119"/>
    <w:rsid w:val="00493231"/>
    <w:rsid w:val="00793438"/>
    <w:rsid w:val="00930EC8"/>
    <w:rsid w:val="00972AA0"/>
    <w:rsid w:val="00986051"/>
    <w:rsid w:val="00D55C36"/>
    <w:rsid w:val="00E1000A"/>
    <w:rsid w:val="00F66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25C"/>
  <w15:docId w15:val="{1C206CBF-4B22-4520-A915-7ED87EA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9</cp:revision>
  <dcterms:created xsi:type="dcterms:W3CDTF">2023-11-24T07:22:00Z</dcterms:created>
  <dcterms:modified xsi:type="dcterms:W3CDTF">2023-11-28T19:24:00Z</dcterms:modified>
</cp:coreProperties>
</file>